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pacing w:val="-8"/>
          <w:w w:val="98"/>
          <w:sz w:val="48"/>
          <w:szCs w:val="48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pacing w:val="-8"/>
          <w:w w:val="98"/>
          <w:sz w:val="48"/>
          <w:szCs w:val="48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pacing w:val="-8"/>
          <w:w w:val="98"/>
          <w:sz w:val="48"/>
          <w:szCs w:val="48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pacing w:val="-8"/>
          <w:w w:val="98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pacing w:val="-8"/>
          <w:w w:val="98"/>
          <w:sz w:val="44"/>
          <w:szCs w:val="44"/>
        </w:rPr>
        <w:t>关于征集与</w:t>
      </w:r>
      <w:r>
        <w:rPr>
          <w:rFonts w:hint="eastAsia" w:ascii="方正小标宋简体" w:eastAsia="方正小标宋简体"/>
          <w:spacing w:val="-8"/>
          <w:w w:val="98"/>
          <w:sz w:val="44"/>
          <w:szCs w:val="44"/>
          <w:lang w:eastAsia="zh-CN"/>
        </w:rPr>
        <w:t>东盟国家</w:t>
      </w:r>
      <w:r>
        <w:rPr>
          <w:rFonts w:hint="eastAsia" w:ascii="方正小标宋简体" w:eastAsia="方正小标宋简体"/>
          <w:spacing w:val="-8"/>
          <w:w w:val="98"/>
          <w:sz w:val="44"/>
          <w:szCs w:val="44"/>
          <w:lang w:val="en" w:eastAsia="zh-CN"/>
        </w:rPr>
        <w:t>科技创新合作需求</w:t>
      </w:r>
      <w:r>
        <w:rPr>
          <w:rFonts w:hint="eastAsia" w:ascii="方正小标宋简体" w:eastAsia="方正小标宋简体"/>
          <w:spacing w:val="-8"/>
          <w:w w:val="98"/>
          <w:sz w:val="44"/>
          <w:szCs w:val="44"/>
        </w:rPr>
        <w:t>的</w:t>
      </w:r>
      <w:r>
        <w:rPr>
          <w:rFonts w:hint="eastAsia" w:ascii="方正小标宋简体" w:eastAsia="方正小标宋简体"/>
          <w:spacing w:val="-8"/>
          <w:w w:val="98"/>
          <w:sz w:val="44"/>
          <w:szCs w:val="44"/>
          <w:lang w:eastAsia="zh-CN"/>
        </w:rPr>
        <w:t>通知</w:t>
      </w:r>
    </w:p>
    <w:p>
      <w:pPr>
        <w:spacing w:line="600" w:lineRule="exact"/>
        <w:rPr>
          <w:rFonts w:hint="eastAsia" w:ascii="仿宋_GB2312" w:eastAsia="仿宋_GB2312"/>
          <w:sz w:val="36"/>
          <w:szCs w:val="36"/>
        </w:rPr>
      </w:pPr>
    </w:p>
    <w:p>
      <w:pPr>
        <w:spacing w:line="600" w:lineRule="exact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各有关单位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：</w:t>
      </w:r>
    </w:p>
    <w:p>
      <w:pPr>
        <w:pStyle w:val="2"/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为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进一步加强同东盟国家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的科技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创新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合作，现对市州企业、高校、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科研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院所等科技创新主体与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东盟国家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科技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" w:eastAsia="zh-CN"/>
        </w:rPr>
        <w:t>创新合作需求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进行摸底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（详见附件）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于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日前将电子版发送至邮箱。</w:t>
      </w:r>
    </w:p>
    <w:p>
      <w:pPr>
        <w:pStyle w:val="2"/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联系人：李志鹏，0731-88988800</w:t>
      </w:r>
    </w:p>
    <w:p>
      <w:pPr>
        <w:pStyle w:val="3"/>
        <w:spacing w:line="600" w:lineRule="exact"/>
        <w:ind w:left="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邮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箱：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HNST-KJJL@kjt.hunan.gov.cn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附件：《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" w:eastAsia="zh-CN" w:bidi="ar-SA"/>
        </w:rPr>
        <w:t>湖南省与东盟国家科技创新合作需求征集表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》</w:t>
      </w:r>
    </w:p>
    <w:p>
      <w:pPr>
        <w:pStyle w:val="2"/>
        <w:spacing w:line="600" w:lineRule="exact"/>
        <w:rPr>
          <w:rFonts w:hint="eastAsia"/>
        </w:rPr>
      </w:pPr>
    </w:p>
    <w:p>
      <w:pPr>
        <w:spacing w:line="600" w:lineRule="exact"/>
        <w:ind w:firstLine="72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6"/>
          <w:szCs w:val="36"/>
        </w:rPr>
      </w:pPr>
    </w:p>
    <w:p>
      <w:pPr>
        <w:pStyle w:val="4"/>
        <w:spacing w:line="600" w:lineRule="exact"/>
        <w:ind w:left="1718" w:leftChars="304" w:hanging="1080" w:hangingChars="300"/>
        <w:jc w:val="center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6"/>
          <w:szCs w:val="36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湖南省科学技术厅</w:t>
      </w:r>
    </w:p>
    <w:p>
      <w:pPr>
        <w:pStyle w:val="4"/>
        <w:spacing w:line="600" w:lineRule="exact"/>
        <w:ind w:left="1598" w:leftChars="304" w:hanging="960" w:hangingChars="300"/>
        <w:jc w:val="righ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国际与区域科技合作处</w:t>
      </w:r>
    </w:p>
    <w:p>
      <w:pPr>
        <w:pStyle w:val="4"/>
        <w:spacing w:line="600" w:lineRule="exact"/>
        <w:ind w:left="1598" w:leftChars="304" w:hanging="960" w:hangingChars="300"/>
        <w:jc w:val="center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日</w:t>
      </w:r>
    </w:p>
    <w:bookmarkEnd w:id="0"/>
    <w:p>
      <w:pPr>
        <w:pStyle w:val="4"/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" w:eastAsia="zh-CN"/>
        </w:rPr>
        <w:t>湖南省与东盟国家科技创新合作需求征集表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" w:eastAsia="zh-CN"/>
        </w:rPr>
        <w:t>推荐单位：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 xml:space="preserve">                                                             日期：     年     月  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295"/>
        <w:gridCol w:w="1335"/>
        <w:gridCol w:w="1635"/>
        <w:gridCol w:w="2190"/>
        <w:gridCol w:w="1980"/>
        <w:gridCol w:w="255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  <w:t>序号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"/>
              </w:rPr>
              <w:t>我省单位名称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"/>
              </w:rPr>
              <w:t>联系人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"/>
              </w:rPr>
              <w:t>联系方式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  <w:t>已有（意向）东盟国家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"/>
              </w:rPr>
              <w:t>合作单位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  <w:t>已有（意向）合作内容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  <w:t>是否有意参加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" w:eastAsia="zh-CN"/>
              </w:rPr>
              <w:t>第19届中国—东盟博览会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  <w:t>相关科技创新专题活动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（组委会初步定于2022年9月16—19日在中国南宁举行）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76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"/>
              </w:rPr>
            </w:pPr>
          </w:p>
        </w:tc>
      </w:tr>
    </w:tbl>
    <w:p>
      <w:pPr>
        <w:rPr>
          <w:rFonts w:hint="default"/>
          <w:sz w:val="44"/>
          <w:szCs w:val="44"/>
          <w:lang w:val="en"/>
        </w:rPr>
      </w:pPr>
    </w:p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37319"/>
    <w:rsid w:val="07FB80B9"/>
    <w:rsid w:val="179D610F"/>
    <w:rsid w:val="19BFB47E"/>
    <w:rsid w:val="6CBF8014"/>
    <w:rsid w:val="761D0EBC"/>
    <w:rsid w:val="77FDD176"/>
    <w:rsid w:val="797D1041"/>
    <w:rsid w:val="7BFF1001"/>
    <w:rsid w:val="7EB37319"/>
    <w:rsid w:val="7EF5238C"/>
    <w:rsid w:val="7FEFB28A"/>
    <w:rsid w:val="7FF597D8"/>
    <w:rsid w:val="7FFDE767"/>
    <w:rsid w:val="7FFE727E"/>
    <w:rsid w:val="AF9CAFC0"/>
    <w:rsid w:val="B5FE053C"/>
    <w:rsid w:val="BED79CCE"/>
    <w:rsid w:val="DCBE3811"/>
    <w:rsid w:val="EF6FBB95"/>
    <w:rsid w:val="F19F3758"/>
    <w:rsid w:val="FB1C2976"/>
    <w:rsid w:val="FDF794AB"/>
    <w:rsid w:val="FF2ED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rPr>
      <w:rFonts w:ascii="Calibri" w:hAnsi="Calibri"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36.6666666666667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2022-01-15T14:58:00Z</dcterms:created>
  <dc:creator>greatwall</dc:creator>
  <cp:lastModifiedBy>大国蚁民</cp:lastModifiedBy>
  <dcterms:modified xsi:type="dcterms:W3CDTF">2022-01-14T11:05:52Z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